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8A" w:rsidRPr="00880AEE" w:rsidRDefault="00B8188A" w:rsidP="00B818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  <w:lang w:val="kk-KZ"/>
        </w:rPr>
      </w:pPr>
      <w:r w:rsidRPr="00880AEE">
        <w:rPr>
          <w:bCs/>
          <w:color w:val="333333"/>
          <w:sz w:val="32"/>
          <w:szCs w:val="32"/>
          <w:lang w:val="kk-KZ"/>
        </w:rPr>
        <w:t xml:space="preserve">План </w:t>
      </w:r>
      <w:r w:rsidRPr="00880AEE">
        <w:rPr>
          <w:bCs/>
          <w:color w:val="333333"/>
          <w:sz w:val="32"/>
          <w:szCs w:val="32"/>
        </w:rPr>
        <w:t xml:space="preserve">предметной </w:t>
      </w:r>
      <w:r w:rsidR="00880AEE" w:rsidRPr="00880AEE">
        <w:rPr>
          <w:bCs/>
          <w:color w:val="333333"/>
          <w:sz w:val="32"/>
          <w:szCs w:val="32"/>
          <w:lang w:val="kk-KZ"/>
        </w:rPr>
        <w:t>Д</w:t>
      </w:r>
      <w:r w:rsidRPr="00880AEE">
        <w:rPr>
          <w:bCs/>
          <w:color w:val="333333"/>
          <w:sz w:val="32"/>
          <w:szCs w:val="32"/>
          <w:lang w:val="kk-KZ"/>
        </w:rPr>
        <w:t>екады</w:t>
      </w:r>
      <w:r w:rsidR="00880AEE" w:rsidRPr="00880AEE">
        <w:rPr>
          <w:bCs/>
          <w:color w:val="333333"/>
          <w:sz w:val="32"/>
          <w:szCs w:val="32"/>
          <w:lang w:val="kk-KZ"/>
        </w:rPr>
        <w:t xml:space="preserve"> </w:t>
      </w:r>
      <w:r w:rsidRPr="00880AEE">
        <w:rPr>
          <w:bCs/>
          <w:color w:val="333333"/>
          <w:sz w:val="32"/>
          <w:szCs w:val="32"/>
        </w:rPr>
        <w:t>казахского</w:t>
      </w:r>
      <w:r w:rsidRPr="00880AEE">
        <w:rPr>
          <w:bCs/>
          <w:color w:val="333333"/>
          <w:sz w:val="32"/>
          <w:szCs w:val="32"/>
          <w:lang w:val="kk-KZ"/>
        </w:rPr>
        <w:t xml:space="preserve"> языка и истории</w:t>
      </w:r>
    </w:p>
    <w:p w:rsidR="00B8188A" w:rsidRPr="00880AEE" w:rsidRDefault="00B8188A" w:rsidP="00B818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880AEE">
        <w:rPr>
          <w:bCs/>
          <w:color w:val="333333"/>
          <w:sz w:val="32"/>
          <w:szCs w:val="32"/>
        </w:rPr>
        <w:t xml:space="preserve">с </w:t>
      </w:r>
      <w:r w:rsidR="00880AEE" w:rsidRPr="00880AEE">
        <w:rPr>
          <w:bCs/>
          <w:color w:val="333333"/>
          <w:sz w:val="32"/>
          <w:szCs w:val="32"/>
          <w:lang w:val="kk-KZ"/>
        </w:rPr>
        <w:t>05</w:t>
      </w:r>
      <w:r w:rsidRPr="00880AEE">
        <w:rPr>
          <w:bCs/>
          <w:color w:val="333333"/>
          <w:sz w:val="32"/>
          <w:szCs w:val="32"/>
          <w:lang w:val="kk-KZ"/>
        </w:rPr>
        <w:t xml:space="preserve"> по 14</w:t>
      </w:r>
      <w:r w:rsidR="00880AEE" w:rsidRPr="00880AEE">
        <w:rPr>
          <w:bCs/>
          <w:color w:val="333333"/>
          <w:sz w:val="32"/>
          <w:szCs w:val="32"/>
          <w:lang w:val="kk-KZ"/>
        </w:rPr>
        <w:t xml:space="preserve"> </w:t>
      </w:r>
      <w:r w:rsidRPr="00880AEE">
        <w:rPr>
          <w:bCs/>
          <w:color w:val="333333"/>
          <w:sz w:val="32"/>
          <w:szCs w:val="32"/>
          <w:lang w:val="kk-KZ"/>
        </w:rPr>
        <w:t>декабря</w:t>
      </w:r>
      <w:r w:rsidRPr="00880AEE">
        <w:rPr>
          <w:bCs/>
          <w:color w:val="333333"/>
          <w:sz w:val="32"/>
          <w:szCs w:val="32"/>
        </w:rPr>
        <w:t xml:space="preserve"> 201</w:t>
      </w:r>
      <w:r w:rsidRPr="00880AEE">
        <w:rPr>
          <w:bCs/>
          <w:color w:val="333333"/>
          <w:sz w:val="32"/>
          <w:szCs w:val="32"/>
          <w:lang w:val="kk-KZ"/>
        </w:rPr>
        <w:t>8</w:t>
      </w:r>
      <w:r w:rsidRPr="00880AEE">
        <w:rPr>
          <w:bCs/>
          <w:color w:val="333333"/>
          <w:sz w:val="32"/>
          <w:szCs w:val="32"/>
        </w:rPr>
        <w:t xml:space="preserve"> г</w:t>
      </w:r>
    </w:p>
    <w:tbl>
      <w:tblPr>
        <w:tblStyle w:val="a4"/>
        <w:tblW w:w="10031" w:type="dxa"/>
        <w:tblLayout w:type="fixed"/>
        <w:tblLook w:val="04A0"/>
      </w:tblPr>
      <w:tblGrid>
        <w:gridCol w:w="568"/>
        <w:gridCol w:w="4250"/>
        <w:gridCol w:w="1278"/>
        <w:gridCol w:w="2110"/>
        <w:gridCol w:w="17"/>
        <w:gridCol w:w="591"/>
        <w:gridCol w:w="1217"/>
      </w:tblGrid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0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Сроки/</w:t>
            </w:r>
          </w:p>
          <w:p w:rsidR="00B8188A" w:rsidRPr="00880AEE" w:rsidRDefault="00460050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 w:eastAsia="ru-RU"/>
              </w:rPr>
              <w:t>класс</w:t>
            </w:r>
          </w:p>
        </w:tc>
        <w:tc>
          <w:tcPr>
            <w:tcW w:w="2110" w:type="dxa"/>
            <w:hideMark/>
          </w:tcPr>
          <w:p w:rsidR="00B8188A" w:rsidRPr="00880AEE" w:rsidRDefault="00460050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 w:eastAsia="ru-RU"/>
              </w:rPr>
              <w:t xml:space="preserve">Ответственные </w:t>
            </w:r>
          </w:p>
        </w:tc>
        <w:tc>
          <w:tcPr>
            <w:tcW w:w="1825" w:type="dxa"/>
            <w:gridSpan w:val="3"/>
            <w:hideMark/>
          </w:tcPr>
          <w:p w:rsidR="00B8188A" w:rsidRPr="00880AEE" w:rsidRDefault="00460050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 w:eastAsia="ru-RU"/>
              </w:rPr>
              <w:t>Исполнение</w:t>
            </w:r>
          </w:p>
        </w:tc>
      </w:tr>
      <w:tr w:rsidR="00331398" w:rsidRPr="00880AEE" w:rsidTr="00705E10">
        <w:tc>
          <w:tcPr>
            <w:tcW w:w="8814" w:type="dxa"/>
            <w:gridSpan w:val="6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hideMark/>
          </w:tcPr>
          <w:p w:rsidR="00B8188A" w:rsidRPr="00880AEE" w:rsidRDefault="00B8188A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Открытие недели (сообщение на трех языках) «</w:t>
            </w: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Тіл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достықтыңтірегі»</w:t>
            </w:r>
          </w:p>
        </w:tc>
        <w:tc>
          <w:tcPr>
            <w:tcW w:w="1278" w:type="dxa"/>
            <w:hideMark/>
          </w:tcPr>
          <w:p w:rsidR="00B8188A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  <w:bookmarkStart w:id="0" w:name="_GoBack"/>
            <w:bookmarkEnd w:id="0"/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5</w:t>
            </w:r>
            <w:r w:rsidR="003D5159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.12</w:t>
            </w:r>
            <w:r w:rsidR="00ED120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0" w:type="dxa"/>
            <w:hideMark/>
          </w:tcPr>
          <w:p w:rsidR="007C1C80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Сураганова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А.Б.</w:t>
            </w:r>
          </w:p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Битемир А.Б.</w:t>
            </w:r>
          </w:p>
        </w:tc>
        <w:tc>
          <w:tcPr>
            <w:tcW w:w="1825" w:type="dxa"/>
            <w:gridSpan w:val="3"/>
            <w:hideMark/>
          </w:tcPr>
          <w:p w:rsidR="00B8188A" w:rsidRPr="00880AEE" w:rsidRDefault="00B8188A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0" w:type="dxa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Выставка </w:t>
            </w:r>
            <w:r w:rsidR="003D5159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="003D5159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Независимый Казахстан</w:t>
            </w:r>
            <w:r w:rsidR="00B8188A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hideMark/>
          </w:tcPr>
          <w:p w:rsidR="00B8188A" w:rsidRPr="00880AEE" w:rsidRDefault="003D5159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11.12.</w:t>
            </w:r>
          </w:p>
        </w:tc>
        <w:tc>
          <w:tcPr>
            <w:tcW w:w="2110" w:type="dxa"/>
            <w:hideMark/>
          </w:tcPr>
          <w:p w:rsidR="00B8188A" w:rsidRPr="00880AEE" w:rsidRDefault="003D5159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библиотекарь</w:t>
            </w:r>
          </w:p>
        </w:tc>
        <w:tc>
          <w:tcPr>
            <w:tcW w:w="1825" w:type="dxa"/>
            <w:gridSpan w:val="3"/>
            <w:hideMark/>
          </w:tcPr>
          <w:p w:rsidR="00B8188A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331398" w:rsidRPr="00880AEE" w:rsidTr="00705E10">
        <w:tc>
          <w:tcPr>
            <w:tcW w:w="8814" w:type="dxa"/>
            <w:gridSpan w:val="6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004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0" w:type="dxa"/>
            <w:hideMark/>
          </w:tcPr>
          <w:p w:rsidR="00B8188A" w:rsidRPr="00880AEE" w:rsidRDefault="00B8188A" w:rsidP="003D515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</w:t>
            </w:r>
            <w:r w:rsidR="003D5159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3D5159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Лучшие тетради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278" w:type="dxa"/>
            <w:hideMark/>
          </w:tcPr>
          <w:p w:rsidR="00B8188A" w:rsidRPr="00880AEE" w:rsidRDefault="00ED120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10.12.</w:t>
            </w:r>
          </w:p>
        </w:tc>
        <w:tc>
          <w:tcPr>
            <w:tcW w:w="2127" w:type="dxa"/>
            <w:gridSpan w:val="2"/>
            <w:hideMark/>
          </w:tcPr>
          <w:p w:rsidR="007C1C80" w:rsidRPr="00880AEE" w:rsidRDefault="007C1C80" w:rsidP="007C1C8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СурагановаА.Б.</w:t>
            </w:r>
          </w:p>
          <w:p w:rsidR="00B8188A" w:rsidRPr="00880AEE" w:rsidRDefault="007C1C80" w:rsidP="007C1C8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Битемир А.Б.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B8188A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F1004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0" w:type="dxa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Интеллектульно-познавательный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онкурс «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Тәуелсіз Қазақстан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8" w:type="dxa"/>
            <w:hideMark/>
          </w:tcPr>
          <w:p w:rsidR="00F10040" w:rsidRPr="00880AEE" w:rsidRDefault="00F1004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07.12. </w:t>
            </w:r>
          </w:p>
          <w:p w:rsidR="00B8188A" w:rsidRPr="00880AEE" w:rsidRDefault="00F1004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4-класс</w:t>
            </w:r>
          </w:p>
        </w:tc>
        <w:tc>
          <w:tcPr>
            <w:tcW w:w="2127" w:type="dxa"/>
            <w:gridSpan w:val="2"/>
            <w:hideMark/>
          </w:tcPr>
          <w:p w:rsidR="00B8188A" w:rsidRPr="00880AEE" w:rsidRDefault="007C1C80" w:rsidP="007C1C8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Битемир А.Б.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7C1C80" w:rsidP="003D515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331398" w:rsidRPr="00880AEE" w:rsidTr="00705E10">
        <w:tc>
          <w:tcPr>
            <w:tcW w:w="8814" w:type="dxa"/>
            <w:gridSpan w:val="6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1004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0" w:type="dxa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Открытый урок по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казах</w:t>
            </w:r>
            <w:proofErr w:type="spellStart"/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скому</w:t>
            </w:r>
            <w:proofErr w:type="spellEnd"/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языку 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М.Жумабаев</w:t>
            </w:r>
            <w:proofErr w:type="gram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gram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Мен жастарға сенемін</w:t>
            </w:r>
            <w:r w:rsidR="00B8188A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hideMark/>
          </w:tcPr>
          <w:p w:rsidR="00B8188A" w:rsidRPr="00880AEE" w:rsidRDefault="00F1004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06.12.</w:t>
            </w:r>
          </w:p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7</w:t>
            </w:r>
            <w:r w:rsidR="00F1004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-класс</w:t>
            </w:r>
          </w:p>
        </w:tc>
        <w:tc>
          <w:tcPr>
            <w:tcW w:w="2127" w:type="dxa"/>
            <w:gridSpan w:val="2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Сураганова А.Б.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F1004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B8188A" w:rsidRPr="00880AEE" w:rsidRDefault="00E4566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икторина</w:t>
            </w:r>
            <w:r w:rsidR="007C1C8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Эрудит</w:t>
            </w:r>
            <w:r w:rsidR="00B8188A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hideMark/>
          </w:tcPr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0</w:t>
            </w:r>
            <w:r w:rsidR="00E4566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7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.12.</w:t>
            </w:r>
          </w:p>
        </w:tc>
        <w:tc>
          <w:tcPr>
            <w:tcW w:w="2127" w:type="dxa"/>
            <w:gridSpan w:val="2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Чепель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331398" w:rsidRPr="00880AEE" w:rsidTr="00705E10">
        <w:tc>
          <w:tcPr>
            <w:tcW w:w="8814" w:type="dxa"/>
            <w:gridSpan w:val="6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0" w:type="dxa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Открытый урок по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казах</w:t>
            </w: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скому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языку</w:t>
            </w:r>
            <w:proofErr w:type="gramStart"/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Ә.</w:t>
            </w:r>
            <w:proofErr w:type="gramEnd"/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Ысқақ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Күн ұлымын</w:t>
            </w: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hideMark/>
          </w:tcPr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10.12.</w:t>
            </w:r>
          </w:p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7-класс</w:t>
            </w:r>
          </w:p>
        </w:tc>
        <w:tc>
          <w:tcPr>
            <w:tcW w:w="2127" w:type="dxa"/>
            <w:gridSpan w:val="2"/>
            <w:hideMark/>
          </w:tcPr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Битемир А.Б.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7C1C8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0" w:type="dxa"/>
            <w:hideMark/>
          </w:tcPr>
          <w:p w:rsidR="00C90D0F" w:rsidRPr="00880AEE" w:rsidRDefault="00B8188A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</w:t>
            </w:r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рытый урок по</w:t>
            </w:r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истории</w:t>
            </w:r>
          </w:p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Индустриализация</w:t>
            </w:r>
            <w:r w:rsidR="00B8188A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11.12</w:t>
            </w:r>
          </w:p>
          <w:p w:rsidR="00880AEE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127" w:type="dxa"/>
            <w:gridSpan w:val="2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Чепель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808" w:type="dxa"/>
            <w:gridSpan w:val="2"/>
            <w:hideMark/>
          </w:tcPr>
          <w:p w:rsidR="00B8188A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331398" w:rsidRPr="00880AEE" w:rsidTr="00705E10">
        <w:tc>
          <w:tcPr>
            <w:tcW w:w="8814" w:type="dxa"/>
            <w:gridSpan w:val="6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60050" w:rsidRPr="00880AEE" w:rsidTr="00705E10">
        <w:tc>
          <w:tcPr>
            <w:tcW w:w="568" w:type="dxa"/>
            <w:hideMark/>
          </w:tcPr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  <w:p w:rsidR="00B8188A" w:rsidRPr="00880AEE" w:rsidRDefault="00B8188A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B8188A" w:rsidRPr="00880AEE" w:rsidRDefault="00C90D0F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Виртуальное пу</w:t>
            </w:r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тешествие в интерактивный музей «Образование  Казахского</w:t>
            </w:r>
            <w:r w:rsidR="00E45660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ханства»</w:t>
            </w:r>
          </w:p>
        </w:tc>
        <w:tc>
          <w:tcPr>
            <w:tcW w:w="1278" w:type="dxa"/>
            <w:hideMark/>
          </w:tcPr>
          <w:p w:rsidR="00B8188A" w:rsidRPr="00880AEE" w:rsidRDefault="00E4566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12</w:t>
            </w:r>
            <w:r w:rsidR="00C90D0F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.12.</w:t>
            </w:r>
          </w:p>
        </w:tc>
        <w:tc>
          <w:tcPr>
            <w:tcW w:w="2110" w:type="dxa"/>
            <w:hideMark/>
          </w:tcPr>
          <w:p w:rsidR="00B8188A" w:rsidRPr="00880AEE" w:rsidRDefault="00880AEE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Чепель</w:t>
            </w:r>
            <w:proofErr w:type="spellEnd"/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825" w:type="dxa"/>
            <w:gridSpan w:val="3"/>
            <w:hideMark/>
          </w:tcPr>
          <w:p w:rsidR="00B8188A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  <w:tr w:rsidR="00E45660" w:rsidRPr="00880AEE" w:rsidTr="00705E10">
        <w:tc>
          <w:tcPr>
            <w:tcW w:w="568" w:type="dxa"/>
          </w:tcPr>
          <w:p w:rsidR="00E45660" w:rsidRPr="00880AEE" w:rsidRDefault="00E45660" w:rsidP="00B8188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250" w:type="dxa"/>
          </w:tcPr>
          <w:p w:rsidR="00E45660" w:rsidRPr="00880AEE" w:rsidRDefault="00E45660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Линейка</w:t>
            </w:r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 к</w:t>
            </w:r>
            <w:r w:rsidR="00171721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 xml:space="preserve">о </w:t>
            </w:r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«</w:t>
            </w:r>
            <w:r w:rsidR="00171721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Дню Независимости Казахстана»</w:t>
            </w:r>
            <w:r w:rsidR="00880AEE"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. Закрытие Декады. Награждение</w:t>
            </w:r>
          </w:p>
        </w:tc>
        <w:tc>
          <w:tcPr>
            <w:tcW w:w="1278" w:type="dxa"/>
          </w:tcPr>
          <w:p w:rsidR="00E45660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13.12.</w:t>
            </w:r>
          </w:p>
        </w:tc>
        <w:tc>
          <w:tcPr>
            <w:tcW w:w="2110" w:type="dxa"/>
          </w:tcPr>
          <w:p w:rsidR="00171721" w:rsidRPr="00880AEE" w:rsidRDefault="00171721" w:rsidP="0017172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СурагановаА.Б.</w:t>
            </w:r>
          </w:p>
          <w:p w:rsidR="00E45660" w:rsidRPr="00880AEE" w:rsidRDefault="00171721" w:rsidP="0017172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Битемир А.Б.</w:t>
            </w:r>
          </w:p>
        </w:tc>
        <w:tc>
          <w:tcPr>
            <w:tcW w:w="1825" w:type="dxa"/>
            <w:gridSpan w:val="3"/>
          </w:tcPr>
          <w:p w:rsidR="00E45660" w:rsidRPr="00880AEE" w:rsidRDefault="00171721" w:rsidP="00B8188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80A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Фото отчет</w:t>
            </w:r>
          </w:p>
        </w:tc>
      </w:tr>
    </w:tbl>
    <w:p w:rsidR="00B8188A" w:rsidRPr="00880AEE" w:rsidRDefault="00B8188A" w:rsidP="00B818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14D1" w:rsidRPr="00AE4F7B" w:rsidRDefault="00880AEE" w:rsidP="00AE4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7B">
        <w:rPr>
          <w:rFonts w:ascii="Times New Roman" w:hAnsi="Times New Roman" w:cs="Times New Roman"/>
          <w:sz w:val="28"/>
          <w:szCs w:val="28"/>
        </w:rPr>
        <w:t xml:space="preserve">Руководитель МО ГЦ:       </w:t>
      </w:r>
      <w:r w:rsidR="00AE4F7B" w:rsidRPr="00AE4F7B">
        <w:rPr>
          <w:rFonts w:ascii="Times New Roman" w:hAnsi="Times New Roman" w:cs="Times New Roman"/>
          <w:sz w:val="28"/>
          <w:szCs w:val="28"/>
        </w:rPr>
        <w:t xml:space="preserve">               /Бондаренко С.Г./</w:t>
      </w:r>
    </w:p>
    <w:sectPr w:rsidR="00F514D1" w:rsidRPr="00AE4F7B" w:rsidSect="008C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7719E"/>
    <w:rsid w:val="00171721"/>
    <w:rsid w:val="00331398"/>
    <w:rsid w:val="003D5159"/>
    <w:rsid w:val="00460050"/>
    <w:rsid w:val="00705E10"/>
    <w:rsid w:val="00741194"/>
    <w:rsid w:val="007C1C80"/>
    <w:rsid w:val="00880AEE"/>
    <w:rsid w:val="008C190A"/>
    <w:rsid w:val="00A67C3C"/>
    <w:rsid w:val="00AE4F7B"/>
    <w:rsid w:val="00B7719E"/>
    <w:rsid w:val="00B8188A"/>
    <w:rsid w:val="00C90D0F"/>
    <w:rsid w:val="00E45660"/>
    <w:rsid w:val="00ED1200"/>
    <w:rsid w:val="00F10040"/>
    <w:rsid w:val="00F5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05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2018-12-05T03:42:00Z</cp:lastPrinted>
  <dcterms:created xsi:type="dcterms:W3CDTF">2018-12-04T06:35:00Z</dcterms:created>
  <dcterms:modified xsi:type="dcterms:W3CDTF">2018-12-05T06:56:00Z</dcterms:modified>
</cp:coreProperties>
</file>