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65" w:rsidRDefault="00BA2E65" w:rsidP="00BA2E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</w:p>
    <w:p w:rsidR="00BA2E65" w:rsidRDefault="00BA2E65" w:rsidP="00BA2E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E65" w:rsidRDefault="00BA2E65" w:rsidP="00BA2E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9397"/>
      </w:tblGrid>
      <w:tr w:rsidR="00BA2E65" w:rsidTr="00937D8C">
        <w:trPr>
          <w:trHeight w:val="310"/>
          <w:jc w:val="center"/>
        </w:trPr>
        <w:tc>
          <w:tcPr>
            <w:tcW w:w="1587" w:type="dxa"/>
          </w:tcPr>
          <w:p w:rsidR="00BA2E65" w:rsidRDefault="00BA2E65" w:rsidP="00937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BA2E65" w:rsidTr="00937D8C">
        <w:trPr>
          <w:trHeight w:val="654"/>
          <w:jc w:val="center"/>
        </w:trPr>
        <w:tc>
          <w:tcPr>
            <w:tcW w:w="1587" w:type="dxa"/>
          </w:tcPr>
          <w:p w:rsidR="00BA2E65" w:rsidRPr="0056491D" w:rsidRDefault="00BA2E65" w:rsidP="00937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49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397" w:type="dxa"/>
          </w:tcPr>
          <w:p w:rsidR="00BA2E65" w:rsidRDefault="00BA2E65" w:rsidP="00BA2E65">
            <w:pPr>
              <w:pStyle w:val="a3"/>
              <w:tabs>
                <w:tab w:val="left" w:pos="2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«Красота в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Сообщение старшей вожатой о мероприятиях на предстоящий день.</w:t>
            </w:r>
          </w:p>
        </w:tc>
      </w:tr>
      <w:tr w:rsidR="00BA2E65" w:rsidTr="00937D8C">
        <w:trPr>
          <w:trHeight w:val="948"/>
          <w:jc w:val="center"/>
        </w:trPr>
        <w:tc>
          <w:tcPr>
            <w:tcW w:w="1587" w:type="dxa"/>
          </w:tcPr>
          <w:p w:rsidR="00BA2E65" w:rsidRDefault="00BA2E65" w:rsidP="00937D8C">
            <w:r w:rsidRPr="00436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36F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6F3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утренней гимнастики на свежем воздухе «Зеркальное отражение. Строем с речёвкой идём в столовую. Соблюдение правил гигиены. </w:t>
            </w:r>
          </w:p>
        </w:tc>
      </w:tr>
      <w:tr w:rsidR="00BA2E65" w:rsidTr="00937D8C">
        <w:trPr>
          <w:trHeight w:val="327"/>
          <w:jc w:val="center"/>
        </w:trPr>
        <w:tc>
          <w:tcPr>
            <w:tcW w:w="1587" w:type="dxa"/>
          </w:tcPr>
          <w:p w:rsidR="00BA2E65" w:rsidRDefault="00BA2E65" w:rsidP="00937D8C">
            <w:r w:rsidRPr="00436F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36F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6F3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 Всем за стол – узнать пора, чем богаты повара.</w:t>
            </w:r>
          </w:p>
        </w:tc>
      </w:tr>
      <w:tr w:rsidR="00BA2E65" w:rsidTr="00BA2E65">
        <w:trPr>
          <w:trHeight w:val="245"/>
          <w:jc w:val="center"/>
        </w:trPr>
        <w:tc>
          <w:tcPr>
            <w:tcW w:w="1587" w:type="dxa"/>
          </w:tcPr>
          <w:p w:rsidR="00BA2E65" w:rsidRDefault="00BA2E65" w:rsidP="00937D8C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«Мистер и Мисс Лето 2019»</w:t>
            </w:r>
          </w:p>
        </w:tc>
      </w:tr>
      <w:tr w:rsidR="00BA2E65" w:rsidTr="00937D8C">
        <w:trPr>
          <w:trHeight w:val="310"/>
          <w:jc w:val="center"/>
        </w:trPr>
        <w:tc>
          <w:tcPr>
            <w:tcW w:w="1587" w:type="dxa"/>
          </w:tcPr>
          <w:p w:rsidR="00BA2E65" w:rsidRDefault="00BA2E65" w:rsidP="00BA2E65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36F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"Мастерская ладошек»</w:t>
            </w:r>
          </w:p>
        </w:tc>
      </w:tr>
      <w:tr w:rsidR="00BA2E65" w:rsidTr="00997841">
        <w:trPr>
          <w:trHeight w:val="311"/>
          <w:jc w:val="center"/>
        </w:trPr>
        <w:tc>
          <w:tcPr>
            <w:tcW w:w="1587" w:type="dxa"/>
          </w:tcPr>
          <w:p w:rsidR="00BA2E65" w:rsidRDefault="00BA2E65" w:rsidP="00BA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36F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9397" w:type="dxa"/>
          </w:tcPr>
          <w:p w:rsidR="00BA2E65" w:rsidRDefault="00BA2E65" w:rsidP="00997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997841">
              <w:rPr>
                <w:rFonts w:ascii="Times New Roman" w:hAnsi="Times New Roman" w:cs="Times New Roman"/>
                <w:sz w:val="28"/>
                <w:szCs w:val="28"/>
              </w:rPr>
              <w:t>на открытом воздухе</w:t>
            </w:r>
          </w:p>
        </w:tc>
      </w:tr>
      <w:tr w:rsidR="00BA2E65" w:rsidTr="00937D8C">
        <w:trPr>
          <w:trHeight w:val="310"/>
          <w:jc w:val="center"/>
        </w:trPr>
        <w:tc>
          <w:tcPr>
            <w:tcW w:w="1587" w:type="dxa"/>
          </w:tcPr>
          <w:p w:rsidR="00BA2E65" w:rsidRDefault="00BA2E65" w:rsidP="0093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436F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Строем с речёвкой идём в столовую. Соблюдение правил гигиены.</w:t>
            </w:r>
          </w:p>
        </w:tc>
      </w:tr>
      <w:tr w:rsidR="00BA2E65" w:rsidTr="00937D8C">
        <w:trPr>
          <w:trHeight w:val="327"/>
          <w:jc w:val="center"/>
        </w:trPr>
        <w:tc>
          <w:tcPr>
            <w:tcW w:w="1587" w:type="dxa"/>
          </w:tcPr>
          <w:p w:rsidR="00BA2E65" w:rsidRPr="00255F75" w:rsidRDefault="00BA2E65" w:rsidP="00937D8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A2E65" w:rsidTr="00937D8C">
        <w:trPr>
          <w:trHeight w:val="310"/>
          <w:jc w:val="center"/>
        </w:trPr>
        <w:tc>
          <w:tcPr>
            <w:tcW w:w="1587" w:type="dxa"/>
          </w:tcPr>
          <w:p w:rsidR="00BA2E65" w:rsidRPr="00255F75" w:rsidRDefault="00BA2E65" w:rsidP="00937D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397" w:type="dxa"/>
          </w:tcPr>
          <w:p w:rsidR="00BA2E65" w:rsidRDefault="00997841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«Радость творчества»</w:t>
            </w:r>
          </w:p>
        </w:tc>
      </w:tr>
      <w:tr w:rsidR="00BA2E65" w:rsidTr="00937D8C">
        <w:trPr>
          <w:trHeight w:val="637"/>
          <w:jc w:val="center"/>
        </w:trPr>
        <w:tc>
          <w:tcPr>
            <w:tcW w:w="1587" w:type="dxa"/>
          </w:tcPr>
          <w:p w:rsidR="00BA2E65" w:rsidRPr="00255F75" w:rsidRDefault="00BA2E65" w:rsidP="00937D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97" w:type="dxa"/>
          </w:tcPr>
          <w:p w:rsidR="00BA2E65" w:rsidRDefault="00BA2E65" w:rsidP="00997841">
            <w:pPr>
              <w:pStyle w:val="a3"/>
              <w:tabs>
                <w:tab w:val="left" w:pos="2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997841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в номинациях. Объявление Мистера и Миссис Лето 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</w:t>
            </w:r>
          </w:p>
        </w:tc>
      </w:tr>
      <w:tr w:rsidR="00BA2E65" w:rsidTr="00937D8C">
        <w:trPr>
          <w:trHeight w:val="310"/>
          <w:jc w:val="center"/>
        </w:trPr>
        <w:tc>
          <w:tcPr>
            <w:tcW w:w="1587" w:type="dxa"/>
          </w:tcPr>
          <w:p w:rsidR="00BA2E65" w:rsidRPr="0091683B" w:rsidRDefault="00BA2E65" w:rsidP="00937D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397" w:type="dxa"/>
          </w:tcPr>
          <w:p w:rsidR="00BA2E65" w:rsidRDefault="00BA2E65" w:rsidP="0093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BA2E65" w:rsidRDefault="00BA2E65" w:rsidP="00BA2E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E65" w:rsidRDefault="00BA2E65" w:rsidP="00BA2E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E65" w:rsidRDefault="00BA2E65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площадки:     Баймухамбетова О.В.</w:t>
      </w:r>
    </w:p>
    <w:p w:rsidR="00BA2E65" w:rsidRDefault="00BA2E65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вожатая:            Саратова Е.А.</w:t>
      </w:r>
    </w:p>
    <w:p w:rsidR="00BA2E65" w:rsidRDefault="00BA2E65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  Бандура О.В.</w:t>
      </w:r>
    </w:p>
    <w:p w:rsidR="00BA2E65" w:rsidRDefault="00BA2E65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Вожатая:                           Гребенюк А.</w:t>
      </w: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BA2E6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997841" w:rsidRDefault="00997841" w:rsidP="00997841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день</w:t>
      </w:r>
    </w:p>
    <w:p w:rsidR="00997841" w:rsidRDefault="00997841" w:rsidP="00997841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</w:p>
    <w:p w:rsidR="00997841" w:rsidRDefault="00997841" w:rsidP="00997841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прекрасного»</w:t>
      </w:r>
    </w:p>
    <w:p w:rsidR="00997841" w:rsidRDefault="00997841" w:rsidP="00BE4065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день начался с линейки, где прозвучали песни и стихи о красоте внешней и внутренней, подготовленные ребятами. Вожатая рассказала о мероприятиях, в которых предстоит участвовать всем, чтобы иметь право называться Мистер и Миссис Лето.</w:t>
      </w:r>
    </w:p>
    <w:p w:rsidR="00997841" w:rsidRDefault="00997841" w:rsidP="0099784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0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Конкурсная программа была направлена на </w:t>
      </w:r>
      <w:r w:rsidRPr="00997841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и задатков у воспитанников путём конкурсной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4065">
        <w:rPr>
          <w:rFonts w:ascii="Times New Roman" w:hAnsi="Times New Roman" w:cs="Times New Roman"/>
          <w:sz w:val="28"/>
          <w:szCs w:val="28"/>
        </w:rPr>
        <w:t xml:space="preserve">В предложенных конкурсах: «Фант», «Подскажи пару», «Ситуация», «Интеллект», «Танцуй частями тела», все старались как могли. Каждая номинация нашла своего победителя и </w:t>
      </w:r>
      <w:r w:rsidR="005A5579">
        <w:rPr>
          <w:rFonts w:ascii="Times New Roman" w:hAnsi="Times New Roman" w:cs="Times New Roman"/>
          <w:sz w:val="28"/>
          <w:szCs w:val="28"/>
        </w:rPr>
        <w:t>имена Мистера и Миссис Л</w:t>
      </w:r>
      <w:r w:rsidR="00BE4065">
        <w:rPr>
          <w:rFonts w:ascii="Times New Roman" w:hAnsi="Times New Roman" w:cs="Times New Roman"/>
          <w:sz w:val="28"/>
          <w:szCs w:val="28"/>
        </w:rPr>
        <w:t>ето озвучены.</w:t>
      </w:r>
    </w:p>
    <w:p w:rsidR="00BE4065" w:rsidRDefault="00BE4065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Создали выставку «Радость творчества», на которой представили поделки ребят, сделанные с помощью ладошек</w:t>
      </w:r>
      <w:r w:rsidR="005A5579">
        <w:rPr>
          <w:rFonts w:ascii="Times New Roman" w:hAnsi="Times New Roman" w:cs="Times New Roman"/>
          <w:sz w:val="28"/>
          <w:szCs w:val="28"/>
        </w:rPr>
        <w:t>.</w:t>
      </w: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A5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2289" cy="2286000"/>
            <wp:effectExtent l="0" t="0" r="4445" b="0"/>
            <wp:docPr id="1" name="Рисунок 1" descr="C:\Users\Ольга\Desktop\Лагерь\ФОТО\7 день\IMG_20190611_11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агерь\ФОТО\7 день\IMG_20190611_114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91" cy="22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5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2291" cy="2286000"/>
            <wp:effectExtent l="0" t="0" r="3810" b="0"/>
            <wp:docPr id="2" name="Рисунок 2" descr="C:\Users\Ольга\Desktop\Лагерь\ФОТО\7 день\IMG_20190611_11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Лагерь\ФОТО\7 день\IMG_20190611_115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60" cy="22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5A5579" w:rsidRDefault="005A5579" w:rsidP="00BE4065">
      <w:pPr>
        <w:pStyle w:val="a3"/>
        <w:tabs>
          <w:tab w:val="left" w:pos="104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A5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862" cy="2253343"/>
            <wp:effectExtent l="0" t="0" r="0" b="0"/>
            <wp:docPr id="4" name="Рисунок 4" descr="C:\Users\Ольга\Desktop\Лагерь\ФОТО\7 день\IMG-201906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Лагерь\ФОТО\7 день\IMG-20190611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5" r="1890"/>
                    <a:stretch/>
                  </pic:blipFill>
                  <pic:spPr bwMode="auto">
                    <a:xfrm>
                      <a:off x="0" y="0"/>
                      <a:ext cx="3388265" cy="22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5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1655" cy="2310445"/>
            <wp:effectExtent l="0" t="0" r="4445" b="0"/>
            <wp:docPr id="3" name="Рисунок 3" descr="C:\Users\Ольга\Desktop\Лагерь\ФОТО\7 день\IMG-2019061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Лагерь\ФОТО\7 день\IMG-20190611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77" cy="23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65" w:rsidRDefault="00BE4065" w:rsidP="0099784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7BFD" w:rsidRPr="00BA2E65" w:rsidRDefault="00E67BFD" w:rsidP="00BA2E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7BFD" w:rsidRPr="00BA2E65" w:rsidSect="00BA2E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4B"/>
    <w:rsid w:val="002C614B"/>
    <w:rsid w:val="005A5579"/>
    <w:rsid w:val="00997841"/>
    <w:rsid w:val="00BA2E65"/>
    <w:rsid w:val="00BE4065"/>
    <w:rsid w:val="00E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51D3-90C7-4E2D-AC33-7A9830D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E65"/>
    <w:pPr>
      <w:spacing w:after="0" w:line="240" w:lineRule="auto"/>
    </w:pPr>
  </w:style>
  <w:style w:type="table" w:styleId="a4">
    <w:name w:val="Table Grid"/>
    <w:basedOn w:val="a1"/>
    <w:uiPriority w:val="39"/>
    <w:rsid w:val="00BA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Ольга Бандура</cp:lastModifiedBy>
  <cp:revision>3</cp:revision>
  <dcterms:created xsi:type="dcterms:W3CDTF">2019-06-11T09:09:00Z</dcterms:created>
  <dcterms:modified xsi:type="dcterms:W3CDTF">2019-06-11T09:44:00Z</dcterms:modified>
</cp:coreProperties>
</file>